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D274DA" w14:textId="77777777" w:rsidR="00AC313F" w:rsidRDefault="00AC313F">
      <w:pPr>
        <w:pStyle w:val="Title"/>
        <w:rPr>
          <w:rFonts w:ascii="Times New Roman" w:hAnsi="Times New Roman"/>
          <w:sz w:val="28"/>
          <w:szCs w:val="28"/>
        </w:rPr>
      </w:pPr>
    </w:p>
    <w:p w14:paraId="18D98E96" w14:textId="77777777" w:rsidR="00AC313F" w:rsidRDefault="00AC313F" w:rsidP="00EC581D">
      <w:pPr>
        <w:pStyle w:val="Title"/>
        <w:ind w:left="-180" w:right="-270"/>
        <w:rPr>
          <w:rFonts w:ascii="Times New Roman" w:hAnsi="Times New Roman"/>
          <w:sz w:val="28"/>
          <w:szCs w:val="28"/>
        </w:rPr>
      </w:pPr>
    </w:p>
    <w:p w14:paraId="6D3FDD97" w14:textId="77777777" w:rsidR="003820BB" w:rsidRDefault="00A41B7E">
      <w:pPr>
        <w:pStyle w:val="Titl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REQUEST FOR </w:t>
      </w:r>
      <w:r w:rsidR="00ED677E">
        <w:rPr>
          <w:rFonts w:ascii="Times New Roman" w:hAnsi="Times New Roman"/>
          <w:sz w:val="28"/>
          <w:szCs w:val="28"/>
        </w:rPr>
        <w:t>BIDS</w:t>
      </w:r>
    </w:p>
    <w:p w14:paraId="4624E689" w14:textId="77777777" w:rsidR="00ED677E" w:rsidRPr="00FE4DBC" w:rsidRDefault="00ED677E">
      <w:pPr>
        <w:pStyle w:val="Titl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FOR</w:t>
      </w:r>
    </w:p>
    <w:p w14:paraId="10ACF934" w14:textId="43085724" w:rsidR="003820BB" w:rsidRPr="00FE4DBC" w:rsidRDefault="00B740D3" w:rsidP="003A3F94">
      <w:pPr>
        <w:pStyle w:val="Title"/>
        <w:spacing w:line="360" w:lineRule="auto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sz w:val="28"/>
          <w:szCs w:val="28"/>
        </w:rPr>
        <w:t>GC-</w:t>
      </w:r>
      <w:r w:rsidR="006C2A7B">
        <w:rPr>
          <w:rFonts w:ascii="Times New Roman" w:hAnsi="Times New Roman"/>
          <w:sz w:val="28"/>
          <w:szCs w:val="28"/>
        </w:rPr>
        <w:t>2</w:t>
      </w:r>
      <w:r w:rsidR="00410398">
        <w:rPr>
          <w:rFonts w:ascii="Times New Roman" w:hAnsi="Times New Roman"/>
          <w:sz w:val="28"/>
          <w:szCs w:val="28"/>
        </w:rPr>
        <w:t>7</w:t>
      </w:r>
      <w:r w:rsidR="00EA3239">
        <w:rPr>
          <w:rFonts w:ascii="Times New Roman" w:hAnsi="Times New Roman"/>
          <w:sz w:val="28"/>
          <w:szCs w:val="28"/>
        </w:rPr>
        <w:t>0</w:t>
      </w:r>
      <w:r w:rsidR="002F51B5">
        <w:rPr>
          <w:rFonts w:ascii="Times New Roman" w:hAnsi="Times New Roman"/>
          <w:sz w:val="28"/>
          <w:szCs w:val="28"/>
        </w:rPr>
        <w:t>2</w:t>
      </w:r>
      <w:r w:rsidR="00EA3239">
        <w:rPr>
          <w:rFonts w:ascii="Times New Roman" w:hAnsi="Times New Roman"/>
          <w:sz w:val="28"/>
          <w:szCs w:val="28"/>
        </w:rPr>
        <w:t xml:space="preserve"> Snow</w:t>
      </w:r>
      <w:r w:rsidR="002D2370">
        <w:rPr>
          <w:rFonts w:ascii="Times New Roman" w:hAnsi="Times New Roman"/>
          <w:sz w:val="28"/>
          <w:szCs w:val="28"/>
        </w:rPr>
        <w:t xml:space="preserve"> Removal- CTTC &amp; MTDI</w:t>
      </w:r>
    </w:p>
    <w:bookmarkEnd w:id="0"/>
    <w:p w14:paraId="56E0F4CA" w14:textId="77777777" w:rsidR="003820BB" w:rsidRPr="00FE4DBC" w:rsidRDefault="003820BB" w:rsidP="003A3F94">
      <w:pPr>
        <w:pStyle w:val="Title"/>
        <w:spacing w:line="360" w:lineRule="auto"/>
        <w:jc w:val="left"/>
        <w:rPr>
          <w:rFonts w:ascii="Times New Roman" w:hAnsi="Times New Roman"/>
          <w:sz w:val="28"/>
          <w:szCs w:val="28"/>
        </w:rPr>
      </w:pPr>
    </w:p>
    <w:p w14:paraId="0F1BCC5E" w14:textId="7C0DA18D" w:rsidR="00BC2064" w:rsidRDefault="00ED2565" w:rsidP="003A3F94">
      <w:pPr>
        <w:spacing w:line="360" w:lineRule="auto"/>
      </w:pPr>
      <w:r w:rsidRPr="00ED2565">
        <w:t xml:space="preserve">GARRETT </w:t>
      </w:r>
      <w:r w:rsidR="003820BB" w:rsidRPr="00ED2565">
        <w:t xml:space="preserve">COLLEGE will receive sealed </w:t>
      </w:r>
      <w:r w:rsidRPr="00ED2565">
        <w:t>bid proposals</w:t>
      </w:r>
      <w:r w:rsidR="00E10896" w:rsidRPr="00ED2565">
        <w:t xml:space="preserve"> </w:t>
      </w:r>
      <w:r w:rsidR="003820BB" w:rsidRPr="00ED2565">
        <w:t xml:space="preserve">from </w:t>
      </w:r>
      <w:r w:rsidR="00BC2064" w:rsidRPr="00ED2565">
        <w:t xml:space="preserve">qualified </w:t>
      </w:r>
      <w:r w:rsidR="003A3F94">
        <w:t>business</w:t>
      </w:r>
      <w:r w:rsidR="002D2370">
        <w:t xml:space="preserve">es for Snow Removal at CTTC in Accident, </w:t>
      </w:r>
      <w:r w:rsidR="00EA3239">
        <w:t>MD &amp;</w:t>
      </w:r>
      <w:r w:rsidR="002D2370">
        <w:t xml:space="preserve"> MTDI in Grantsville, MD for</w:t>
      </w:r>
      <w:r w:rsidR="00A41B7E">
        <w:t xml:space="preserve"> the fiscal year </w:t>
      </w:r>
      <w:r w:rsidR="006C2A7B">
        <w:t>2</w:t>
      </w:r>
      <w:r w:rsidR="00410398">
        <w:t>7</w:t>
      </w:r>
      <w:r w:rsidR="001A1145">
        <w:t xml:space="preserve"> (October 2026-April 2027)</w:t>
      </w:r>
      <w:r w:rsidR="00ED677E" w:rsidRPr="00ED2565">
        <w:t>.</w:t>
      </w:r>
      <w:r w:rsidR="00BC2064" w:rsidRPr="00ED2565">
        <w:t xml:space="preserve"> </w:t>
      </w:r>
      <w:r w:rsidRPr="00ED2565">
        <w:t xml:space="preserve"> </w:t>
      </w:r>
      <w:r w:rsidR="00BC2064" w:rsidRPr="00ED2565">
        <w:t>A scope of services</w:t>
      </w:r>
      <w:r w:rsidR="00B17B53" w:rsidRPr="00ED2565">
        <w:t xml:space="preserve"> and </w:t>
      </w:r>
      <w:r w:rsidR="005653E9">
        <w:t xml:space="preserve">a </w:t>
      </w:r>
      <w:r w:rsidR="00B17B53" w:rsidRPr="00ED2565">
        <w:t>bid form are</w:t>
      </w:r>
      <w:r w:rsidR="00BC2064" w:rsidRPr="00ED2565">
        <w:t xml:space="preserve"> available </w:t>
      </w:r>
      <w:r w:rsidR="00FE4DBC" w:rsidRPr="00ED2565">
        <w:t xml:space="preserve">on the college web site </w:t>
      </w:r>
      <w:r w:rsidR="00B17B53" w:rsidRPr="00ED2565">
        <w:t xml:space="preserve">at </w:t>
      </w:r>
      <w:hyperlink r:id="rId6" w:history="1">
        <w:r w:rsidR="00610B7F" w:rsidRPr="00532875">
          <w:rPr>
            <w:rStyle w:val="Hyperlink"/>
          </w:rPr>
          <w:t>www.garrettcollege.edu/purchasing</w:t>
        </w:r>
      </w:hyperlink>
      <w:r w:rsidR="00610B7F">
        <w:t xml:space="preserve"> </w:t>
      </w:r>
      <w:r w:rsidR="00FE4DBC" w:rsidRPr="00ED2565">
        <w:t>or</w:t>
      </w:r>
      <w:r w:rsidR="00B17B53" w:rsidRPr="00ED2565">
        <w:t xml:space="preserve"> by e</w:t>
      </w:r>
      <w:r w:rsidR="00ED677E" w:rsidRPr="00ED2565">
        <w:t xml:space="preserve">mailing </w:t>
      </w:r>
      <w:r w:rsidR="00E84086">
        <w:t>Chris Jones</w:t>
      </w:r>
      <w:r w:rsidR="00092A15">
        <w:t>, Facilities Office Associate II</w:t>
      </w:r>
      <w:r w:rsidRPr="00ED2565">
        <w:t xml:space="preserve"> </w:t>
      </w:r>
      <w:r w:rsidR="00ED677E" w:rsidRPr="00ED2565">
        <w:t xml:space="preserve">at </w:t>
      </w:r>
      <w:hyperlink r:id="rId7" w:history="1">
        <w:r w:rsidR="00E84086" w:rsidRPr="009F5A40">
          <w:rPr>
            <w:rStyle w:val="Hyperlink"/>
          </w:rPr>
          <w:t>chris.jones@garrettcollege.edu</w:t>
        </w:r>
      </w:hyperlink>
      <w:r w:rsidR="00E84086">
        <w:t xml:space="preserve"> </w:t>
      </w:r>
    </w:p>
    <w:p w14:paraId="387BE39A" w14:textId="77777777" w:rsidR="00B17B53" w:rsidRPr="00B9041C" w:rsidRDefault="00EA3239" w:rsidP="003A3F94">
      <w:pPr>
        <w:spacing w:line="360" w:lineRule="auto"/>
      </w:pPr>
      <w:r>
        <w:t xml:space="preserve">It is recommended that interested parties </w:t>
      </w:r>
      <w:r w:rsidR="00837805">
        <w:t xml:space="preserve">attend </w:t>
      </w:r>
      <w:r w:rsidR="00B9041C">
        <w:t>a Pre-bid meeting</w:t>
      </w:r>
      <w:r>
        <w:t xml:space="preserve"> with a Facilities representative in order to walk the grounds for a better understanding of services requi</w:t>
      </w:r>
      <w:r w:rsidR="00B9041C">
        <w:t>red, prior to submitting a bid. Please call Chris Jones at 301-387-3197 for dates and times.</w:t>
      </w:r>
    </w:p>
    <w:p w14:paraId="03D7604B" w14:textId="679B24A9" w:rsidR="00B9041C" w:rsidRDefault="00443A11" w:rsidP="003A3F94">
      <w:pPr>
        <w:spacing w:line="360" w:lineRule="auto"/>
      </w:pPr>
      <w:r w:rsidRPr="00ED2565">
        <w:rPr>
          <w:u w:val="single"/>
        </w:rPr>
        <w:t>Sealed</w:t>
      </w:r>
      <w:r w:rsidRPr="00ED2565">
        <w:t xml:space="preserve"> </w:t>
      </w:r>
      <w:r w:rsidR="00B17B53" w:rsidRPr="00ED2565">
        <w:t xml:space="preserve">bids </w:t>
      </w:r>
      <w:r w:rsidRPr="00ED2565">
        <w:t>must be labeled “</w:t>
      </w:r>
      <w:r w:rsidR="00B740D3">
        <w:t>GC-</w:t>
      </w:r>
      <w:r w:rsidR="00837805">
        <w:t>2</w:t>
      </w:r>
      <w:r w:rsidR="001A1145">
        <w:t>7</w:t>
      </w:r>
      <w:r w:rsidR="00837805">
        <w:t>0</w:t>
      </w:r>
      <w:r w:rsidR="002F51B5">
        <w:t>2</w:t>
      </w:r>
      <w:r w:rsidR="00A21D3F">
        <w:t xml:space="preserve"> </w:t>
      </w:r>
      <w:r w:rsidR="003A3F94">
        <w:t>SNOW REMOVAL</w:t>
      </w:r>
      <w:r w:rsidR="00A21D3F">
        <w:t xml:space="preserve"> </w:t>
      </w:r>
      <w:r w:rsidR="00B17B53" w:rsidRPr="00ED2565">
        <w:t xml:space="preserve">– ATTN: </w:t>
      </w:r>
      <w:r w:rsidR="00E84086">
        <w:t>CHRIS JONES</w:t>
      </w:r>
      <w:r w:rsidR="00E94684" w:rsidRPr="00ED2565">
        <w:t xml:space="preserve">” </w:t>
      </w:r>
      <w:r w:rsidRPr="00ED2565">
        <w:t xml:space="preserve">and </w:t>
      </w:r>
      <w:r w:rsidR="00A46A66" w:rsidRPr="00ED2565">
        <w:t>must be</w:t>
      </w:r>
      <w:r w:rsidRPr="00ED2565">
        <w:t xml:space="preserve"> </w:t>
      </w:r>
      <w:r w:rsidR="006B4BF8">
        <w:t>received in the</w:t>
      </w:r>
      <w:r w:rsidR="00ED2565" w:rsidRPr="00ED2565">
        <w:t xml:space="preserve"> Garrett</w:t>
      </w:r>
      <w:r w:rsidRPr="00ED2565">
        <w:t xml:space="preserve"> </w:t>
      </w:r>
      <w:r w:rsidR="00E94684" w:rsidRPr="00ED2565">
        <w:t xml:space="preserve">College </w:t>
      </w:r>
      <w:r w:rsidR="00880543">
        <w:t>Facilities</w:t>
      </w:r>
      <w:r w:rsidR="00ED2565" w:rsidRPr="00ED2565">
        <w:t xml:space="preserve"> Office before </w:t>
      </w:r>
      <w:r w:rsidR="00A41B7E" w:rsidRPr="00880543">
        <w:t>1</w:t>
      </w:r>
      <w:r w:rsidR="006B4BF8" w:rsidRPr="00880543">
        <w:t>:</w:t>
      </w:r>
      <w:r w:rsidR="00E84086">
        <w:t>0</w:t>
      </w:r>
      <w:r w:rsidR="006B4BF8" w:rsidRPr="00880543">
        <w:t>0</w:t>
      </w:r>
      <w:r w:rsidR="00AC313F" w:rsidRPr="00880543">
        <w:t xml:space="preserve"> p.m. on</w:t>
      </w:r>
      <w:r w:rsidR="00EA3239">
        <w:t xml:space="preserve"> </w:t>
      </w:r>
      <w:r w:rsidR="00EC581D" w:rsidRPr="009800E0">
        <w:t xml:space="preserve">September </w:t>
      </w:r>
      <w:r w:rsidR="001A1145">
        <w:t>23</w:t>
      </w:r>
      <w:r w:rsidR="00EC581D" w:rsidRPr="009800E0">
        <w:t>, 202</w:t>
      </w:r>
      <w:r w:rsidR="001A1145">
        <w:t>6</w:t>
      </w:r>
      <w:r w:rsidR="00ED2565" w:rsidRPr="00A21D3F">
        <w:t>.</w:t>
      </w:r>
      <w:r w:rsidR="00ED2565" w:rsidRPr="00ED2565">
        <w:t xml:space="preserve"> Bids must be in a sealed envelope</w:t>
      </w:r>
      <w:r w:rsidR="00691702">
        <w:t xml:space="preserve"> and</w:t>
      </w:r>
      <w:r w:rsidR="00ED2565" w:rsidRPr="00ED2565">
        <w:t xml:space="preserve"> clearly marked on the outside </w:t>
      </w:r>
      <w:r w:rsidR="006B4BF8">
        <w:t xml:space="preserve">of the </w:t>
      </w:r>
      <w:r w:rsidR="00ED2565" w:rsidRPr="00ED2565">
        <w:t xml:space="preserve">envelope.  Unsealed bids, or bids delivered by fax or email </w:t>
      </w:r>
      <w:r w:rsidR="00ED2565" w:rsidRPr="00610B7F">
        <w:rPr>
          <w:b/>
        </w:rPr>
        <w:t>will not</w:t>
      </w:r>
      <w:r w:rsidR="00ED2565" w:rsidRPr="00ED2565">
        <w:t xml:space="preserve"> be accepted.</w:t>
      </w:r>
    </w:p>
    <w:p w14:paraId="7895CC73" w14:textId="77777777" w:rsidR="00A41B7E" w:rsidRDefault="00ED2565" w:rsidP="003A3F94">
      <w:pPr>
        <w:spacing w:line="360" w:lineRule="auto"/>
      </w:pPr>
      <w:r w:rsidRPr="00ED2565">
        <w:t xml:space="preserve"> </w:t>
      </w:r>
    </w:p>
    <w:p w14:paraId="25D14241" w14:textId="77777777" w:rsidR="00CC4EE8" w:rsidRPr="00EC581D" w:rsidRDefault="00EA3239" w:rsidP="00CC4EE8">
      <w:pPr>
        <w:spacing w:line="360" w:lineRule="auto"/>
      </w:pPr>
      <w:r w:rsidRPr="00ED2565">
        <w:t xml:space="preserve">Bids must be delivered to: Garrett College </w:t>
      </w:r>
      <w:r>
        <w:t>Facilities</w:t>
      </w:r>
      <w:r w:rsidRPr="00ED2565">
        <w:t xml:space="preserve"> Office, Attention </w:t>
      </w:r>
      <w:r>
        <w:t>Chris Jones</w:t>
      </w:r>
      <w:r w:rsidRPr="00ED2565">
        <w:t>, 687 Mosser Road, McHenry, Maryland 215</w:t>
      </w:r>
      <w:r>
        <w:t>41</w:t>
      </w:r>
      <w:r w:rsidRPr="00ED2565">
        <w:t>.</w:t>
      </w:r>
      <w:r w:rsidR="00EC581D" w:rsidRPr="00EC581D">
        <w:t xml:space="preserve"> </w:t>
      </w:r>
    </w:p>
    <w:p w14:paraId="67E76F6F" w14:textId="77777777" w:rsidR="00EC581D" w:rsidRPr="00EC581D" w:rsidRDefault="00AA4EF7" w:rsidP="00EC581D">
      <w:pPr>
        <w:spacing w:line="360" w:lineRule="auto"/>
      </w:pPr>
      <w:r>
        <w:rPr>
          <w:rFonts w:ascii="Calibri" w:hAnsi="Calibri"/>
          <w:sz w:val="22"/>
          <w:szCs w:val="22"/>
        </w:rPr>
        <w:t>A Certificate of Insurance evidencing general liability, auto, and workers comp coverage will be required upon award of a bid. Vendors unable to provide proof of insurance will not be selected</w:t>
      </w:r>
    </w:p>
    <w:p w14:paraId="34AADB87" w14:textId="77777777" w:rsidR="00EA3239" w:rsidRDefault="00EA3239" w:rsidP="003A3F94">
      <w:pPr>
        <w:spacing w:line="360" w:lineRule="auto"/>
      </w:pPr>
    </w:p>
    <w:p w14:paraId="19B49A98" w14:textId="5E8BB2F2" w:rsidR="00EA3239" w:rsidRDefault="00ED2565" w:rsidP="003A3F94">
      <w:pPr>
        <w:spacing w:line="360" w:lineRule="auto"/>
      </w:pPr>
      <w:r w:rsidRPr="00ED2565">
        <w:t xml:space="preserve">One copy of the bid form signed by an officer of the vendor company is required.  The bids will be </w:t>
      </w:r>
      <w:r w:rsidR="001B3EC0" w:rsidRPr="00ED2565">
        <w:t>publicly</w:t>
      </w:r>
      <w:r w:rsidRPr="00ED2565">
        <w:t xml:space="preserve"> opened and read aloud in the Garrett College Main</w:t>
      </w:r>
      <w:r w:rsidR="00A41B7E">
        <w:t xml:space="preserve">tenance Building break room at </w:t>
      </w:r>
      <w:r w:rsidR="00A41B7E" w:rsidRPr="00880543">
        <w:t>1</w:t>
      </w:r>
      <w:r w:rsidRPr="00880543">
        <w:t>:</w:t>
      </w:r>
      <w:r w:rsidR="00D649F7">
        <w:t>1</w:t>
      </w:r>
      <w:r w:rsidR="001A1145">
        <w:t>0</w:t>
      </w:r>
      <w:r w:rsidRPr="00880543">
        <w:t xml:space="preserve"> p.m</w:t>
      </w:r>
      <w:r w:rsidR="00AC313F" w:rsidRPr="00880543">
        <w:t xml:space="preserve">. on </w:t>
      </w:r>
      <w:r w:rsidR="00EC581D" w:rsidRPr="009800E0">
        <w:t xml:space="preserve">September </w:t>
      </w:r>
      <w:r w:rsidR="001A1145">
        <w:t>23</w:t>
      </w:r>
      <w:r w:rsidR="00EC581D" w:rsidRPr="009800E0">
        <w:t>, 202</w:t>
      </w:r>
      <w:r w:rsidR="001A1145">
        <w:t>6</w:t>
      </w:r>
      <w:r w:rsidR="00EA3239">
        <w:t xml:space="preserve"> </w:t>
      </w:r>
      <w:proofErr w:type="gramStart"/>
      <w:r w:rsidR="00EA3239">
        <w:t>The</w:t>
      </w:r>
      <w:proofErr w:type="gramEnd"/>
      <w:r w:rsidR="00EA3239">
        <w:t xml:space="preserve"> bid will be awarded on or before September </w:t>
      </w:r>
      <w:r w:rsidR="00EC581D">
        <w:t>30, 202</w:t>
      </w:r>
      <w:r w:rsidR="001A1145">
        <w:t>6</w:t>
      </w:r>
      <w:r w:rsidR="00EC581D">
        <w:t>.</w:t>
      </w:r>
    </w:p>
    <w:p w14:paraId="409B76CF" w14:textId="77777777" w:rsidR="00443A11" w:rsidRPr="00ED2565" w:rsidRDefault="00ED2565" w:rsidP="003A3F94">
      <w:pPr>
        <w:spacing w:line="360" w:lineRule="auto"/>
      </w:pPr>
      <w:r w:rsidRPr="00ED2565">
        <w:t xml:space="preserve"> </w:t>
      </w:r>
    </w:p>
    <w:sectPr w:rsidR="00443A11" w:rsidRPr="00ED2565" w:rsidSect="00EC581D">
      <w:head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FB962B" w14:textId="77777777" w:rsidR="00536384" w:rsidRDefault="00536384" w:rsidP="00265813">
      <w:r>
        <w:separator/>
      </w:r>
    </w:p>
  </w:endnote>
  <w:endnote w:type="continuationSeparator" w:id="0">
    <w:p w14:paraId="0D7F36A1" w14:textId="77777777" w:rsidR="00536384" w:rsidRDefault="00536384" w:rsidP="00265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29C8E1" w14:textId="77777777" w:rsidR="00536384" w:rsidRDefault="00536384" w:rsidP="00265813">
      <w:r>
        <w:separator/>
      </w:r>
    </w:p>
  </w:footnote>
  <w:footnote w:type="continuationSeparator" w:id="0">
    <w:p w14:paraId="3215B674" w14:textId="77777777" w:rsidR="00536384" w:rsidRDefault="00536384" w:rsidP="00265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DCBA4" w14:textId="77777777" w:rsidR="00265813" w:rsidRDefault="00265813">
    <w:pPr>
      <w:pStyle w:val="Header"/>
    </w:pPr>
    <w:r>
      <w:rPr>
        <w:noProof/>
      </w:rPr>
      <w:drawing>
        <wp:inline distT="0" distB="0" distL="0" distR="0" wp14:anchorId="6A0ECB4B" wp14:editId="5499DA35">
          <wp:extent cx="5486400" cy="11493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6_inch_horiz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6400" cy="1149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0BB"/>
    <w:rsid w:val="0009001A"/>
    <w:rsid w:val="00092A15"/>
    <w:rsid w:val="00166357"/>
    <w:rsid w:val="001A0C82"/>
    <w:rsid w:val="001A1145"/>
    <w:rsid w:val="001B3EC0"/>
    <w:rsid w:val="002456E7"/>
    <w:rsid w:val="00265813"/>
    <w:rsid w:val="00272554"/>
    <w:rsid w:val="00294383"/>
    <w:rsid w:val="00294E9C"/>
    <w:rsid w:val="002D2370"/>
    <w:rsid w:val="002F51B5"/>
    <w:rsid w:val="002F5B66"/>
    <w:rsid w:val="00373975"/>
    <w:rsid w:val="003820BB"/>
    <w:rsid w:val="00384C63"/>
    <w:rsid w:val="003A3F94"/>
    <w:rsid w:val="003C3528"/>
    <w:rsid w:val="00405F07"/>
    <w:rsid w:val="00410398"/>
    <w:rsid w:val="00412098"/>
    <w:rsid w:val="00443A11"/>
    <w:rsid w:val="0052742E"/>
    <w:rsid w:val="00536384"/>
    <w:rsid w:val="00550BAA"/>
    <w:rsid w:val="005653E9"/>
    <w:rsid w:val="00610B7F"/>
    <w:rsid w:val="006703FB"/>
    <w:rsid w:val="0068142D"/>
    <w:rsid w:val="00691702"/>
    <w:rsid w:val="006B4BF8"/>
    <w:rsid w:val="006C2A7B"/>
    <w:rsid w:val="007470B2"/>
    <w:rsid w:val="00750FD5"/>
    <w:rsid w:val="007A2739"/>
    <w:rsid w:val="007B7EEA"/>
    <w:rsid w:val="007F00D6"/>
    <w:rsid w:val="00837805"/>
    <w:rsid w:val="00842E71"/>
    <w:rsid w:val="00874970"/>
    <w:rsid w:val="00880543"/>
    <w:rsid w:val="008E6C72"/>
    <w:rsid w:val="008F114E"/>
    <w:rsid w:val="009800E0"/>
    <w:rsid w:val="00A21D3F"/>
    <w:rsid w:val="00A33113"/>
    <w:rsid w:val="00A41B7E"/>
    <w:rsid w:val="00A46A66"/>
    <w:rsid w:val="00A578B2"/>
    <w:rsid w:val="00A84433"/>
    <w:rsid w:val="00AA4EF7"/>
    <w:rsid w:val="00AC313F"/>
    <w:rsid w:val="00AE6330"/>
    <w:rsid w:val="00B02AEF"/>
    <w:rsid w:val="00B17B53"/>
    <w:rsid w:val="00B740D3"/>
    <w:rsid w:val="00B9041C"/>
    <w:rsid w:val="00BC2064"/>
    <w:rsid w:val="00C15AFE"/>
    <w:rsid w:val="00C33F5D"/>
    <w:rsid w:val="00C860A0"/>
    <w:rsid w:val="00CB5576"/>
    <w:rsid w:val="00CC4EE8"/>
    <w:rsid w:val="00D649F7"/>
    <w:rsid w:val="00D76363"/>
    <w:rsid w:val="00D830E0"/>
    <w:rsid w:val="00DC33BD"/>
    <w:rsid w:val="00E10896"/>
    <w:rsid w:val="00E84086"/>
    <w:rsid w:val="00E94684"/>
    <w:rsid w:val="00EA3239"/>
    <w:rsid w:val="00EB4858"/>
    <w:rsid w:val="00EC581D"/>
    <w:rsid w:val="00EC5E08"/>
    <w:rsid w:val="00ED2565"/>
    <w:rsid w:val="00ED677E"/>
    <w:rsid w:val="00F10287"/>
    <w:rsid w:val="00FB0EA6"/>
    <w:rsid w:val="00FE4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2F36A223"/>
  <w15:docId w15:val="{0052DD3C-8323-4B04-AA7D-614AEE5A2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B485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EB4858"/>
    <w:pPr>
      <w:jc w:val="center"/>
    </w:pPr>
    <w:rPr>
      <w:rFonts w:ascii="Arial Rounded MT" w:hAnsi="Arial Rounded MT"/>
      <w:sz w:val="46"/>
      <w:szCs w:val="20"/>
    </w:rPr>
  </w:style>
  <w:style w:type="character" w:styleId="Hyperlink">
    <w:name w:val="Hyperlink"/>
    <w:basedOn w:val="DefaultParagraphFont"/>
    <w:uiPriority w:val="99"/>
    <w:unhideWhenUsed/>
    <w:rsid w:val="00412098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ED2565"/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6581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5813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6581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5813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F9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3F94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EC581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C581D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C58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chris.jones@garrettcollege.ed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arrettcollege.edu/purchasing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268</Words>
  <Characters>1498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INVITATION  TO  BID</vt:lpstr>
    </vt:vector>
  </TitlesOfParts>
  <Company>Garrett Community College</Company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INVITATION  TO  BID</dc:title>
  <dc:creator>zimmerman</dc:creator>
  <cp:lastModifiedBy>Lantz, David</cp:lastModifiedBy>
  <cp:revision>2</cp:revision>
  <cp:lastPrinted>2018-08-03T12:15:00Z</cp:lastPrinted>
  <dcterms:created xsi:type="dcterms:W3CDTF">2026-08-28T01:07:00Z</dcterms:created>
  <dcterms:modified xsi:type="dcterms:W3CDTF">2026-08-28T01:07:00Z</dcterms:modified>
</cp:coreProperties>
</file>